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0F" w:rsidRPr="00C36543" w:rsidRDefault="007E357A" w:rsidP="00E45B0F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Bejelentés</w:t>
      </w:r>
    </w:p>
    <w:p w:rsidR="00E45B0F" w:rsidRPr="00C36543" w:rsidRDefault="004144C9" w:rsidP="00E45B0F">
      <w:pPr>
        <w:pStyle w:val="NormlWeb"/>
        <w:spacing w:before="0" w:beforeAutospacing="0" w:after="0" w:afterAutospacing="0" w:line="24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0" w:name="pr160"/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nyitvatartási idő változás</w:t>
      </w:r>
      <w:r w:rsidR="002E51B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ról</w:t>
      </w:r>
    </w:p>
    <w:p w:rsidR="00E45B0F" w:rsidRPr="00C36543" w:rsidRDefault="00E45B0F" w:rsidP="007E357A">
      <w:pPr>
        <w:pStyle w:val="NormlWeb"/>
        <w:spacing w:before="0" w:beforeAutospacing="0" w:after="0" w:afterAutospacing="0" w:line="360" w:lineRule="auto"/>
        <w:ind w:left="10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E45B0F" w:rsidRPr="007E357A" w:rsidRDefault="00E45B0F" w:rsidP="007E357A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pr161"/>
      <w:bookmarkEnd w:id="0"/>
      <w:r w:rsidRPr="007E35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kereskedő </w:t>
      </w:r>
      <w:r w:rsidR="004144C9" w:rsidRPr="007E357A">
        <w:rPr>
          <w:rFonts w:ascii="Times New Roman" w:hAnsi="Times New Roman" w:cs="Times New Roman"/>
          <w:b/>
          <w:color w:val="auto"/>
          <w:sz w:val="24"/>
          <w:szCs w:val="24"/>
        </w:rPr>
        <w:t>adatai:</w:t>
      </w:r>
      <w:bookmarkStart w:id="2" w:name="_GoBack"/>
      <w:bookmarkEnd w:id="2"/>
    </w:p>
    <w:p w:rsidR="00E45B0F" w:rsidRPr="00C36543" w:rsidRDefault="004144C9" w:rsidP="007E357A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Név (cég neve)</w:t>
      </w:r>
      <w:r w:rsidR="00E45B0F" w:rsidRPr="00C3654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45B0F" w:rsidRPr="00C3654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45B0F" w:rsidRPr="00C36543" w:rsidRDefault="004144C9" w:rsidP="007E357A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45B0F" w:rsidRPr="00C36543">
        <w:rPr>
          <w:rFonts w:ascii="Times New Roman" w:hAnsi="Times New Roman" w:cs="Times New Roman"/>
          <w:color w:val="auto"/>
          <w:sz w:val="24"/>
          <w:szCs w:val="24"/>
        </w:rPr>
        <w:t xml:space="preserve">zékhelye: </w:t>
      </w:r>
      <w:r w:rsidR="00E45B0F" w:rsidRPr="00C3654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44C9" w:rsidRDefault="004144C9" w:rsidP="007E357A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r162"/>
      <w:r>
        <w:rPr>
          <w:rFonts w:ascii="Times New Roman" w:hAnsi="Times New Roman" w:cs="Times New Roman"/>
          <w:color w:val="auto"/>
          <w:sz w:val="24"/>
          <w:szCs w:val="24"/>
        </w:rPr>
        <w:t>Az üzlet címe</w:t>
      </w:r>
      <w:r w:rsidRPr="00C3654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3654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44C9" w:rsidRDefault="004144C9" w:rsidP="007E357A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Az üzlet elnevezése: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144C9" w:rsidRPr="00C36543" w:rsidRDefault="004144C9" w:rsidP="007E357A">
      <w:pPr>
        <w:pStyle w:val="NormlWeb"/>
        <w:tabs>
          <w:tab w:val="right" w:leader="dot" w:pos="9072"/>
        </w:tabs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Az üzlet nyilvántartási száma: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bookmarkEnd w:id="3"/>
    <w:p w:rsidR="00E45B0F" w:rsidRPr="00C36543" w:rsidRDefault="004144C9" w:rsidP="00E45B0F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kereskedelemről szóló 2005. évi CLXIV. törvény 6. § (1)-(2) bekezdésében foglaltak alapján bejelentem, hogy az üzlet nyitvatartási ideje:</w:t>
      </w:r>
    </w:p>
    <w:p w:rsidR="00E45B0F" w:rsidRPr="00C36543" w:rsidRDefault="00E45B0F" w:rsidP="00E45B0F">
      <w:pPr>
        <w:pStyle w:val="Norm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:rsidR="004144C9" w:rsidRPr="00641AF4" w:rsidRDefault="004144C9" w:rsidP="004144C9">
      <w:pPr>
        <w:jc w:val="both"/>
        <w:rPr>
          <w:b/>
          <w:bCs/>
          <w:sz w:val="22"/>
          <w:szCs w:val="22"/>
        </w:rPr>
      </w:pPr>
      <w:r w:rsidRPr="00641AF4">
        <w:rPr>
          <w:b/>
          <w:bCs/>
          <w:sz w:val="22"/>
          <w:szCs w:val="22"/>
        </w:rPr>
        <w:t>Az üzlet napi/heti nyitvatartási ideje:</w:t>
      </w:r>
    </w:p>
    <w:tbl>
      <w:tblPr>
        <w:tblW w:w="8496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063"/>
        <w:gridCol w:w="767"/>
        <w:gridCol w:w="1559"/>
        <w:gridCol w:w="2126"/>
      </w:tblGrid>
      <w:tr w:rsidR="004144C9" w:rsidRPr="007118E0" w:rsidTr="004B1501">
        <w:trPr>
          <w:cantSplit/>
          <w:trHeight w:val="3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Hétfő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767" w:type="dxa"/>
            <w:tcBorders>
              <w:lef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Péntek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</w:tr>
      <w:tr w:rsidR="004144C9" w:rsidRPr="007118E0" w:rsidTr="004B1501">
        <w:trPr>
          <w:cantSplit/>
          <w:trHeight w:val="3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Kedd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767" w:type="dxa"/>
            <w:tcBorders>
              <w:lef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</w:tr>
      <w:tr w:rsidR="004144C9" w:rsidRPr="007118E0" w:rsidTr="004B1501">
        <w:trPr>
          <w:cantSplit/>
          <w:trHeight w:val="397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Szerda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767" w:type="dxa"/>
            <w:tcBorders>
              <w:lef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Vasárnap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</w:tr>
      <w:tr w:rsidR="004144C9" w:rsidRPr="007118E0" w:rsidTr="004B1501">
        <w:trPr>
          <w:cantSplit/>
          <w:trHeight w:val="397"/>
        </w:trPr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  <w:r w:rsidRPr="007118E0">
              <w:rPr>
                <w:b/>
              </w:rPr>
              <w:t>Csütörtök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767" w:type="dxa"/>
            <w:tcBorders>
              <w:left w:val="single" w:sz="4" w:space="0" w:color="000000"/>
            </w:tcBorders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44C9" w:rsidRPr="007118E0" w:rsidRDefault="004144C9" w:rsidP="004B1501">
            <w:pPr>
              <w:snapToGrid w:val="0"/>
              <w:rPr>
                <w:b/>
              </w:rPr>
            </w:pPr>
          </w:p>
        </w:tc>
      </w:tr>
    </w:tbl>
    <w:p w:rsidR="00E45B0F" w:rsidRDefault="00E45B0F" w:rsidP="00E45B0F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44C9" w:rsidRPr="007E357A" w:rsidRDefault="004144C9" w:rsidP="00E45B0F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357A">
        <w:rPr>
          <w:rFonts w:ascii="Times New Roman" w:hAnsi="Times New Roman" w:cs="Times New Roman"/>
          <w:b/>
          <w:color w:val="auto"/>
          <w:sz w:val="24"/>
          <w:szCs w:val="24"/>
        </w:rPr>
        <w:t>Tudomásul veszem, hogy a nyitvatartási idő megváltozását az azt megelőző nyolc napon belül köteles vagyok bejelenteni.</w:t>
      </w:r>
    </w:p>
    <w:p w:rsidR="004144C9" w:rsidRPr="00C36543" w:rsidRDefault="004144C9" w:rsidP="00E45B0F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B0F" w:rsidRPr="00C36543" w:rsidRDefault="00E45B0F" w:rsidP="00E45B0F">
      <w:pPr>
        <w:tabs>
          <w:tab w:val="right" w:leader="dot" w:pos="6350"/>
        </w:tabs>
        <w:autoSpaceDE w:val="0"/>
        <w:autoSpaceDN w:val="0"/>
        <w:adjustRightInd w:val="0"/>
        <w:jc w:val="both"/>
      </w:pPr>
      <w:r w:rsidRPr="00C36543">
        <w:t>Kelt: ……………………………</w:t>
      </w:r>
      <w:proofErr w:type="gramStart"/>
      <w:r w:rsidRPr="00C36543">
        <w:t>…….</w:t>
      </w:r>
      <w:proofErr w:type="gramEnd"/>
      <w:r w:rsidRPr="00C36543">
        <w:t>.</w:t>
      </w:r>
    </w:p>
    <w:p w:rsidR="00E45B0F" w:rsidRPr="00C36543" w:rsidRDefault="00E45B0F" w:rsidP="00E45B0F">
      <w:pPr>
        <w:tabs>
          <w:tab w:val="right" w:leader="dot" w:pos="6350"/>
        </w:tabs>
        <w:autoSpaceDE w:val="0"/>
        <w:autoSpaceDN w:val="0"/>
        <w:adjustRightInd w:val="0"/>
        <w:ind w:left="720"/>
        <w:jc w:val="both"/>
      </w:pPr>
    </w:p>
    <w:p w:rsidR="00E45B0F" w:rsidRPr="00C36543" w:rsidRDefault="00E45B0F" w:rsidP="00E45B0F">
      <w:pPr>
        <w:tabs>
          <w:tab w:val="right" w:leader="dot" w:pos="6350"/>
        </w:tabs>
        <w:autoSpaceDE w:val="0"/>
        <w:autoSpaceDN w:val="0"/>
        <w:adjustRightInd w:val="0"/>
        <w:ind w:left="720"/>
        <w:jc w:val="both"/>
      </w:pPr>
    </w:p>
    <w:p w:rsidR="00E45B0F" w:rsidRPr="00C36543" w:rsidRDefault="00E45B0F" w:rsidP="00E45B0F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r w:rsidRPr="00C36543">
        <w:t>……………</w:t>
      </w:r>
      <w:r w:rsidR="004144C9">
        <w:t>……………</w:t>
      </w:r>
      <w:r w:rsidRPr="00C36543">
        <w:t>……………</w:t>
      </w:r>
    </w:p>
    <w:p w:rsidR="00E45B0F" w:rsidRPr="00C36543" w:rsidRDefault="004144C9" w:rsidP="00E45B0F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r>
        <w:t>Bejelentő aláírása, bélyegzője</w:t>
      </w:r>
    </w:p>
    <w:p w:rsidR="00E45B0F" w:rsidRDefault="00E45B0F"/>
    <w:p w:rsidR="004144C9" w:rsidRDefault="004144C9"/>
    <w:p w:rsidR="004144C9" w:rsidRPr="00C36543" w:rsidRDefault="004144C9" w:rsidP="004144C9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r w:rsidRPr="00C36543">
        <w:t>……………</w:t>
      </w:r>
      <w:r>
        <w:t>……………</w:t>
      </w:r>
      <w:r w:rsidRPr="00C36543">
        <w:t>……………</w:t>
      </w:r>
    </w:p>
    <w:p w:rsidR="004144C9" w:rsidRPr="00C36543" w:rsidRDefault="004144C9" w:rsidP="004144C9">
      <w:pPr>
        <w:tabs>
          <w:tab w:val="right" w:leader="dot" w:pos="6350"/>
        </w:tabs>
        <w:autoSpaceDE w:val="0"/>
        <w:autoSpaceDN w:val="0"/>
        <w:adjustRightInd w:val="0"/>
        <w:ind w:left="5040"/>
        <w:jc w:val="center"/>
      </w:pPr>
      <w:r>
        <w:t>Bejelentő telefonszáma</w:t>
      </w:r>
    </w:p>
    <w:p w:rsidR="007E357A" w:rsidRPr="00641AF4" w:rsidRDefault="007E357A" w:rsidP="007E357A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4144C9" w:rsidRPr="007E357A" w:rsidRDefault="004144C9" w:rsidP="004144C9">
      <w:pPr>
        <w:jc w:val="both"/>
        <w:rPr>
          <w:sz w:val="22"/>
          <w:szCs w:val="22"/>
          <w:u w:val="single"/>
        </w:rPr>
      </w:pPr>
      <w:r w:rsidRPr="007E357A">
        <w:rPr>
          <w:sz w:val="22"/>
          <w:szCs w:val="22"/>
          <w:u w:val="single"/>
        </w:rPr>
        <w:t>Záradék:</w:t>
      </w:r>
    </w:p>
    <w:p w:rsidR="004144C9" w:rsidRPr="007E357A" w:rsidRDefault="004144C9" w:rsidP="004144C9">
      <w:pPr>
        <w:jc w:val="both"/>
        <w:rPr>
          <w:sz w:val="22"/>
          <w:szCs w:val="22"/>
        </w:rPr>
      </w:pPr>
    </w:p>
    <w:p w:rsidR="004144C9" w:rsidRPr="007E357A" w:rsidRDefault="004144C9" w:rsidP="004144C9">
      <w:pPr>
        <w:jc w:val="both"/>
        <w:rPr>
          <w:sz w:val="22"/>
          <w:szCs w:val="22"/>
        </w:rPr>
      </w:pPr>
      <w:r w:rsidRPr="007E357A">
        <w:rPr>
          <w:sz w:val="22"/>
          <w:szCs w:val="22"/>
        </w:rPr>
        <w:t>Az eredeti példányt átvettem.</w:t>
      </w:r>
    </w:p>
    <w:p w:rsidR="004144C9" w:rsidRPr="007E357A" w:rsidRDefault="004144C9" w:rsidP="004144C9">
      <w:pPr>
        <w:jc w:val="both"/>
        <w:rPr>
          <w:sz w:val="22"/>
          <w:szCs w:val="22"/>
        </w:rPr>
      </w:pPr>
    </w:p>
    <w:p w:rsidR="004144C9" w:rsidRPr="007E357A" w:rsidRDefault="007E357A" w:rsidP="007E357A">
      <w:pPr>
        <w:jc w:val="both"/>
        <w:rPr>
          <w:sz w:val="22"/>
          <w:szCs w:val="22"/>
        </w:rPr>
      </w:pPr>
      <w:r w:rsidRPr="007E357A">
        <w:rPr>
          <w:sz w:val="22"/>
          <w:szCs w:val="22"/>
        </w:rPr>
        <w:t>Törtel</w:t>
      </w:r>
      <w:r w:rsidR="004144C9" w:rsidRPr="007E357A">
        <w:rPr>
          <w:sz w:val="22"/>
          <w:szCs w:val="22"/>
        </w:rPr>
        <w:t>, ……………………</w:t>
      </w:r>
      <w:proofErr w:type="gramStart"/>
      <w:r w:rsidR="004144C9" w:rsidRPr="007E357A">
        <w:rPr>
          <w:sz w:val="22"/>
          <w:szCs w:val="22"/>
        </w:rPr>
        <w:t>…….</w:t>
      </w:r>
      <w:proofErr w:type="gramEnd"/>
      <w:r w:rsidR="004144C9" w:rsidRPr="007E357A">
        <w:rPr>
          <w:sz w:val="22"/>
          <w:szCs w:val="22"/>
        </w:rPr>
        <w:t>.</w:t>
      </w:r>
    </w:p>
    <w:p w:rsidR="007E357A" w:rsidRPr="007E357A" w:rsidRDefault="007E357A" w:rsidP="007E357A">
      <w:pPr>
        <w:jc w:val="both"/>
        <w:rPr>
          <w:sz w:val="22"/>
          <w:szCs w:val="22"/>
        </w:rPr>
      </w:pPr>
    </w:p>
    <w:p w:rsidR="007E357A" w:rsidRPr="007E357A" w:rsidRDefault="007E357A" w:rsidP="007E357A">
      <w:pPr>
        <w:tabs>
          <w:tab w:val="center" w:pos="6804"/>
        </w:tabs>
        <w:jc w:val="both"/>
      </w:pPr>
      <w:r w:rsidRPr="007E357A">
        <w:tab/>
      </w:r>
      <w:r w:rsidR="00317831">
        <w:t>……………………………</w:t>
      </w:r>
    </w:p>
    <w:p w:rsidR="007E357A" w:rsidRPr="007E357A" w:rsidRDefault="007E357A" w:rsidP="00282F5C">
      <w:pPr>
        <w:tabs>
          <w:tab w:val="center" w:pos="6804"/>
        </w:tabs>
        <w:jc w:val="both"/>
      </w:pPr>
      <w:r w:rsidRPr="007E357A">
        <w:tab/>
        <w:t xml:space="preserve">jegyző </w:t>
      </w:r>
    </w:p>
    <w:p w:rsidR="004144C9" w:rsidRPr="007E357A" w:rsidRDefault="004144C9" w:rsidP="007E357A">
      <w:pPr>
        <w:jc w:val="both"/>
      </w:pPr>
      <w:r w:rsidRPr="007E357A">
        <w:tab/>
      </w:r>
      <w:r w:rsidRPr="007E357A">
        <w:tab/>
      </w:r>
      <w:r w:rsidRPr="007E357A">
        <w:tab/>
        <w:t>PH.</w:t>
      </w:r>
      <w:r w:rsidRPr="007E357A">
        <w:tab/>
      </w:r>
      <w:r w:rsidRPr="007E357A">
        <w:tab/>
      </w:r>
      <w:r w:rsidRPr="007E357A">
        <w:tab/>
      </w:r>
      <w:r w:rsidRPr="007E357A">
        <w:tab/>
      </w:r>
      <w:r w:rsidRPr="007E357A">
        <w:tab/>
      </w:r>
    </w:p>
    <w:sectPr w:rsidR="004144C9" w:rsidRPr="007E357A" w:rsidSect="001C52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F2" w:rsidRDefault="00A63BF2" w:rsidP="001C5228">
      <w:r>
        <w:separator/>
      </w:r>
    </w:p>
  </w:endnote>
  <w:endnote w:type="continuationSeparator" w:id="0">
    <w:p w:rsidR="00A63BF2" w:rsidRDefault="00A63BF2" w:rsidP="001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C" w:rsidRDefault="00B905EC" w:rsidP="001C5228">
    <w:pPr>
      <w:pStyle w:val="llb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C" w:rsidRDefault="00B905EC" w:rsidP="001C5228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F2" w:rsidRDefault="00A63BF2" w:rsidP="001C5228">
      <w:r>
        <w:separator/>
      </w:r>
    </w:p>
  </w:footnote>
  <w:footnote w:type="continuationSeparator" w:id="0">
    <w:p w:rsidR="00A63BF2" w:rsidRDefault="00A63BF2" w:rsidP="001C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C" w:rsidRPr="001C5228" w:rsidRDefault="00B905EC" w:rsidP="001C5228">
    <w:pPr>
      <w:pStyle w:val="lfej"/>
      <w:pBdr>
        <w:bottom w:val="single" w:sz="4" w:space="1" w:color="auto"/>
      </w:pBd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EC" w:rsidRDefault="004144C9" w:rsidP="004144C9">
    <w:pPr>
      <w:pStyle w:val="lfej"/>
    </w:pPr>
    <w:r>
      <w:t>Törtel Község Jegyzője</w:t>
    </w:r>
  </w:p>
  <w:p w:rsidR="004144C9" w:rsidRDefault="004144C9" w:rsidP="004144C9">
    <w:pPr>
      <w:pStyle w:val="lfej"/>
    </w:pPr>
    <w:r>
      <w:t>2747 Törtel, Szent István tér 1.</w:t>
    </w:r>
  </w:p>
  <w:p w:rsidR="004144C9" w:rsidRDefault="004144C9" w:rsidP="004144C9">
    <w:pPr>
      <w:pStyle w:val="lfej"/>
    </w:pPr>
    <w:r>
      <w:t>Tel: 53/576-010, Fax: 53/576-019</w:t>
    </w:r>
  </w:p>
  <w:p w:rsidR="004144C9" w:rsidRPr="004144C9" w:rsidRDefault="004144C9" w:rsidP="004144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61E"/>
    <w:multiLevelType w:val="hybridMultilevel"/>
    <w:tmpl w:val="A052CFF4"/>
    <w:lvl w:ilvl="0" w:tplc="040E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058E50F3"/>
    <w:multiLevelType w:val="hybridMultilevel"/>
    <w:tmpl w:val="8160AA72"/>
    <w:lvl w:ilvl="0" w:tplc="4E9C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B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6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2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048DE"/>
    <w:multiLevelType w:val="hybridMultilevel"/>
    <w:tmpl w:val="F7308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BD4"/>
    <w:multiLevelType w:val="hybridMultilevel"/>
    <w:tmpl w:val="ADDE9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0709"/>
    <w:multiLevelType w:val="hybridMultilevel"/>
    <w:tmpl w:val="1F660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DAC"/>
    <w:multiLevelType w:val="hybridMultilevel"/>
    <w:tmpl w:val="5D026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0078"/>
    <w:multiLevelType w:val="hybridMultilevel"/>
    <w:tmpl w:val="C8341F40"/>
    <w:lvl w:ilvl="0" w:tplc="7796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C3A41"/>
    <w:multiLevelType w:val="hybridMultilevel"/>
    <w:tmpl w:val="65CCD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5F3"/>
    <w:multiLevelType w:val="hybridMultilevel"/>
    <w:tmpl w:val="8E08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666C"/>
    <w:multiLevelType w:val="hybridMultilevel"/>
    <w:tmpl w:val="07386A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460C"/>
    <w:multiLevelType w:val="hybridMultilevel"/>
    <w:tmpl w:val="12941F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42424"/>
    <w:multiLevelType w:val="hybridMultilevel"/>
    <w:tmpl w:val="9432D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450E6"/>
    <w:multiLevelType w:val="hybridMultilevel"/>
    <w:tmpl w:val="E9DC2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64E"/>
    <w:multiLevelType w:val="hybridMultilevel"/>
    <w:tmpl w:val="A7781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7043A"/>
    <w:multiLevelType w:val="hybridMultilevel"/>
    <w:tmpl w:val="5ED68CFE"/>
    <w:lvl w:ilvl="0" w:tplc="523E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1161D"/>
    <w:multiLevelType w:val="hybridMultilevel"/>
    <w:tmpl w:val="10A01370"/>
    <w:lvl w:ilvl="0" w:tplc="A052E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25E3E"/>
    <w:multiLevelType w:val="hybridMultilevel"/>
    <w:tmpl w:val="7D1C20DE"/>
    <w:lvl w:ilvl="0" w:tplc="420E8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0B9"/>
    <w:multiLevelType w:val="hybridMultilevel"/>
    <w:tmpl w:val="AF803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A42"/>
    <w:multiLevelType w:val="hybridMultilevel"/>
    <w:tmpl w:val="56FA1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55D4"/>
    <w:multiLevelType w:val="hybridMultilevel"/>
    <w:tmpl w:val="10A01370"/>
    <w:lvl w:ilvl="0" w:tplc="A052E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1EDF"/>
    <w:multiLevelType w:val="hybridMultilevel"/>
    <w:tmpl w:val="BEEC09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BBB"/>
    <w:rsid w:val="00062DEE"/>
    <w:rsid w:val="000808CC"/>
    <w:rsid w:val="00086FC3"/>
    <w:rsid w:val="000F0407"/>
    <w:rsid w:val="00132D88"/>
    <w:rsid w:val="001A74A7"/>
    <w:rsid w:val="001C5228"/>
    <w:rsid w:val="001F1867"/>
    <w:rsid w:val="00282F5C"/>
    <w:rsid w:val="002A4DFD"/>
    <w:rsid w:val="002E51B7"/>
    <w:rsid w:val="002F34C8"/>
    <w:rsid w:val="003074CC"/>
    <w:rsid w:val="003141FE"/>
    <w:rsid w:val="00317831"/>
    <w:rsid w:val="0037011A"/>
    <w:rsid w:val="0038257B"/>
    <w:rsid w:val="003C78C6"/>
    <w:rsid w:val="00405AFB"/>
    <w:rsid w:val="004144C9"/>
    <w:rsid w:val="00437D02"/>
    <w:rsid w:val="00447BBB"/>
    <w:rsid w:val="004631C7"/>
    <w:rsid w:val="004670CF"/>
    <w:rsid w:val="004A76C1"/>
    <w:rsid w:val="004B3553"/>
    <w:rsid w:val="00541807"/>
    <w:rsid w:val="00567232"/>
    <w:rsid w:val="00595A2E"/>
    <w:rsid w:val="005A0C6B"/>
    <w:rsid w:val="006012CE"/>
    <w:rsid w:val="00605C48"/>
    <w:rsid w:val="00672B4E"/>
    <w:rsid w:val="006B04D0"/>
    <w:rsid w:val="007475CA"/>
    <w:rsid w:val="0078377A"/>
    <w:rsid w:val="00786068"/>
    <w:rsid w:val="00787454"/>
    <w:rsid w:val="007A3A59"/>
    <w:rsid w:val="007B6AC6"/>
    <w:rsid w:val="007D4D20"/>
    <w:rsid w:val="007E357A"/>
    <w:rsid w:val="00822912"/>
    <w:rsid w:val="008350A5"/>
    <w:rsid w:val="008611BF"/>
    <w:rsid w:val="008701EB"/>
    <w:rsid w:val="00870B64"/>
    <w:rsid w:val="00872456"/>
    <w:rsid w:val="00874868"/>
    <w:rsid w:val="00897FC6"/>
    <w:rsid w:val="008A134D"/>
    <w:rsid w:val="008D1A92"/>
    <w:rsid w:val="008E7293"/>
    <w:rsid w:val="00991353"/>
    <w:rsid w:val="00996E99"/>
    <w:rsid w:val="009F57E0"/>
    <w:rsid w:val="00A36E0B"/>
    <w:rsid w:val="00A4179D"/>
    <w:rsid w:val="00A54771"/>
    <w:rsid w:val="00A63BF2"/>
    <w:rsid w:val="00AB37F3"/>
    <w:rsid w:val="00AD386F"/>
    <w:rsid w:val="00B1387D"/>
    <w:rsid w:val="00B46AFC"/>
    <w:rsid w:val="00B632A5"/>
    <w:rsid w:val="00B70162"/>
    <w:rsid w:val="00B83707"/>
    <w:rsid w:val="00B905EC"/>
    <w:rsid w:val="00BD4E69"/>
    <w:rsid w:val="00BD5003"/>
    <w:rsid w:val="00C072AA"/>
    <w:rsid w:val="00C163F6"/>
    <w:rsid w:val="00C26B24"/>
    <w:rsid w:val="00CB4CC7"/>
    <w:rsid w:val="00CD1D71"/>
    <w:rsid w:val="00D13E7B"/>
    <w:rsid w:val="00D97701"/>
    <w:rsid w:val="00E24AC2"/>
    <w:rsid w:val="00E45B0F"/>
    <w:rsid w:val="00E71F21"/>
    <w:rsid w:val="00E926BA"/>
    <w:rsid w:val="00EC1433"/>
    <w:rsid w:val="00EE1AC2"/>
    <w:rsid w:val="00F173D0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5BFD0"/>
  <w15:docId w15:val="{CFF076FE-D11F-4BE4-9530-8C89FC0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1E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E45B0F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C52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52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C52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C52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2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22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A3A59"/>
    <w:pPr>
      <w:ind w:left="720"/>
      <w:contextualSpacing/>
    </w:pPr>
  </w:style>
  <w:style w:type="table" w:styleId="Rcsostblzat">
    <w:name w:val="Table Grid"/>
    <w:basedOn w:val="Normltblzat"/>
    <w:rsid w:val="00870B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Bekezdsalapbettpusa"/>
    <w:rsid w:val="0038257B"/>
    <w:rPr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l"/>
    <w:rsid w:val="0038257B"/>
    <w:pPr>
      <w:widowControl w:val="0"/>
      <w:jc w:val="both"/>
    </w:pPr>
    <w:rPr>
      <w:szCs w:val="20"/>
    </w:rPr>
  </w:style>
  <w:style w:type="paragraph" w:styleId="Szvegtrzs">
    <w:name w:val="Body Text"/>
    <w:basedOn w:val="Norml"/>
    <w:rsid w:val="008701EB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styleId="Hiperhivatkozs">
    <w:name w:val="Hyperlink"/>
    <w:basedOn w:val="Bekezdsalapbettpusa"/>
    <w:rsid w:val="004670CF"/>
    <w:rPr>
      <w:color w:val="0000FF"/>
      <w:u w:val="single"/>
    </w:rPr>
  </w:style>
  <w:style w:type="paragraph" w:styleId="NormlWeb">
    <w:name w:val="Normal (Web)"/>
    <w:basedOn w:val="Norml"/>
    <w:rsid w:val="00E45B0F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silent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5</cp:revision>
  <cp:lastPrinted>2016-10-17T08:52:00Z</cp:lastPrinted>
  <dcterms:created xsi:type="dcterms:W3CDTF">2016-10-17T08:53:00Z</dcterms:created>
  <dcterms:modified xsi:type="dcterms:W3CDTF">2020-03-17T12:53:00Z</dcterms:modified>
</cp:coreProperties>
</file>